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C1" w:rsidRDefault="00CE7AEF" w:rsidP="008256C1">
      <w:pPr>
        <w:jc w:val="center"/>
      </w:pPr>
      <w:r>
        <w:t>Year 2</w:t>
      </w:r>
      <w:bookmarkStart w:id="0" w:name="_GoBack"/>
      <w:bookmarkEnd w:id="0"/>
      <w:r w:rsidR="008256C1">
        <w:t xml:space="preserve"> information</w:t>
      </w:r>
    </w:p>
    <w:p w:rsidR="008256C1" w:rsidRDefault="008256C1" w:rsidP="008256C1">
      <w:pPr>
        <w:jc w:val="center"/>
      </w:pPr>
      <w:r>
        <w:t>PE</w:t>
      </w:r>
    </w:p>
    <w:p w:rsidR="008256C1" w:rsidRDefault="00337CB7" w:rsidP="008256C1">
      <w:pPr>
        <w:jc w:val="center"/>
      </w:pPr>
      <w:r>
        <w:t>PE during the year will be on a Tuesday and Thursday</w:t>
      </w:r>
      <w:r w:rsidR="008256C1">
        <w:t>.</w:t>
      </w:r>
    </w:p>
    <w:p w:rsidR="008256C1" w:rsidRDefault="008256C1" w:rsidP="008256C1">
      <w:pPr>
        <w:jc w:val="center"/>
      </w:pPr>
      <w:r>
        <w:t xml:space="preserve">Tuesday will be indoors and we </w:t>
      </w:r>
      <w:r w:rsidR="00337CB7">
        <w:t>will be focussing on gymnastics</w:t>
      </w:r>
      <w:r>
        <w:t>,</w:t>
      </w:r>
    </w:p>
    <w:p w:rsidR="008256C1" w:rsidRDefault="00337CB7" w:rsidP="008256C1">
      <w:pPr>
        <w:jc w:val="center"/>
      </w:pPr>
      <w:r>
        <w:t>Thursday</w:t>
      </w:r>
      <w:r w:rsidR="008256C1">
        <w:t xml:space="preserve"> will be outdoors </w:t>
      </w:r>
      <w:r>
        <w:t>and we will be learning Hockey</w:t>
      </w:r>
      <w:r w:rsidR="008256C1">
        <w:t xml:space="preserve"> skills. </w:t>
      </w:r>
    </w:p>
    <w:p w:rsidR="008256C1" w:rsidRDefault="008256C1" w:rsidP="008256C1">
      <w:pPr>
        <w:jc w:val="center"/>
      </w:pPr>
      <w:r>
        <w:t>READING BOOKS</w:t>
      </w:r>
    </w:p>
    <w:p w:rsidR="008256C1" w:rsidRDefault="008256C1" w:rsidP="008256C1">
      <w:pPr>
        <w:jc w:val="center"/>
      </w:pPr>
      <w:r>
        <w:t>Children will be bringing their reading books home each evening and</w:t>
      </w:r>
    </w:p>
    <w:p w:rsidR="008256C1" w:rsidRDefault="008256C1" w:rsidP="008256C1">
      <w:pPr>
        <w:jc w:val="center"/>
      </w:pPr>
      <w:proofErr w:type="gramStart"/>
      <w:r>
        <w:t>they</w:t>
      </w:r>
      <w:proofErr w:type="gramEnd"/>
      <w:r>
        <w:t xml:space="preserve"> should be returned to school each day. It is our expectation that</w:t>
      </w:r>
    </w:p>
    <w:p w:rsidR="008256C1" w:rsidRDefault="008256C1" w:rsidP="008256C1">
      <w:pPr>
        <w:jc w:val="center"/>
      </w:pPr>
      <w:proofErr w:type="gramStart"/>
      <w:r>
        <w:t>you</w:t>
      </w:r>
      <w:proofErr w:type="gramEnd"/>
      <w:r>
        <w:t xml:space="preserve"> listen to your child read at least 3 times a week. Please complete</w:t>
      </w:r>
    </w:p>
    <w:p w:rsidR="008256C1" w:rsidRDefault="008256C1" w:rsidP="008256C1">
      <w:pPr>
        <w:jc w:val="center"/>
      </w:pPr>
      <w:proofErr w:type="gramStart"/>
      <w:r>
        <w:t>reading</w:t>
      </w:r>
      <w:proofErr w:type="gramEnd"/>
      <w:r>
        <w:t xml:space="preserve"> diaries so we can update our records.</w:t>
      </w:r>
    </w:p>
    <w:p w:rsidR="008256C1" w:rsidRDefault="008256C1" w:rsidP="008256C1">
      <w:pPr>
        <w:jc w:val="center"/>
      </w:pPr>
      <w:r>
        <w:t>Homework</w:t>
      </w:r>
    </w:p>
    <w:p w:rsidR="008256C1" w:rsidRDefault="008256C1" w:rsidP="008256C1">
      <w:pPr>
        <w:jc w:val="center"/>
      </w:pPr>
      <w:r>
        <w:t>Homework will be sent out via Seesaw every Friday. I will let you</w:t>
      </w:r>
    </w:p>
    <w:p w:rsidR="008256C1" w:rsidRDefault="008256C1" w:rsidP="008256C1">
      <w:pPr>
        <w:jc w:val="center"/>
      </w:pPr>
      <w:proofErr w:type="gramStart"/>
      <w:r>
        <w:t>know</w:t>
      </w:r>
      <w:proofErr w:type="gramEnd"/>
      <w:r>
        <w:t xml:space="preserve"> which pages will need to be completed and we ask you to upload</w:t>
      </w:r>
    </w:p>
    <w:p w:rsidR="008256C1" w:rsidRDefault="008256C1" w:rsidP="008256C1">
      <w:pPr>
        <w:jc w:val="center"/>
      </w:pPr>
      <w:proofErr w:type="gramStart"/>
      <w:r>
        <w:t>a</w:t>
      </w:r>
      <w:proofErr w:type="gramEnd"/>
      <w:r>
        <w:t xml:space="preserve"> photograph of the completed pieces to Seesaw by Wednesday evening.</w:t>
      </w:r>
    </w:p>
    <w:p w:rsidR="008256C1" w:rsidRDefault="008256C1" w:rsidP="008256C1">
      <w:pPr>
        <w:jc w:val="center"/>
      </w:pPr>
      <w:r>
        <w:t>It is our expectation that all children complete their homework each</w:t>
      </w:r>
    </w:p>
    <w:p w:rsidR="008256C1" w:rsidRDefault="008256C1" w:rsidP="008256C1">
      <w:pPr>
        <w:jc w:val="center"/>
      </w:pPr>
      <w:proofErr w:type="gramStart"/>
      <w:r>
        <w:t>week</w:t>
      </w:r>
      <w:proofErr w:type="gramEnd"/>
      <w:r>
        <w:t>. Children who do not upload their homework by Wednesday evening</w:t>
      </w:r>
    </w:p>
    <w:p w:rsidR="008256C1" w:rsidRDefault="008256C1" w:rsidP="008256C1">
      <w:pPr>
        <w:jc w:val="center"/>
      </w:pPr>
      <w:proofErr w:type="gramStart"/>
      <w:r>
        <w:t>will</w:t>
      </w:r>
      <w:proofErr w:type="gramEnd"/>
      <w:r>
        <w:t xml:space="preserve"> have to complete it in school during lunchtime.</w:t>
      </w:r>
    </w:p>
    <w:p w:rsidR="008256C1" w:rsidRDefault="008256C1" w:rsidP="008256C1">
      <w:pPr>
        <w:jc w:val="center"/>
      </w:pPr>
      <w:r>
        <w:t>SPELLINGS</w:t>
      </w:r>
    </w:p>
    <w:p w:rsidR="008256C1" w:rsidRDefault="008256C1" w:rsidP="008256C1">
      <w:pPr>
        <w:jc w:val="center"/>
      </w:pPr>
      <w:r>
        <w:t>Spellings will be sent home each week, please support your child as</w:t>
      </w:r>
    </w:p>
    <w:p w:rsidR="00707333" w:rsidRDefault="008256C1" w:rsidP="008256C1">
      <w:pPr>
        <w:jc w:val="center"/>
      </w:pPr>
      <w:proofErr w:type="gramStart"/>
      <w:r>
        <w:t>they</w:t>
      </w:r>
      <w:proofErr w:type="gramEnd"/>
      <w:r>
        <w:t xml:space="preserve"> learn their spellings ready for a spelling test the following week.</w:t>
      </w:r>
    </w:p>
    <w:sectPr w:rsidR="0070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337CB7"/>
    <w:rsid w:val="00707333"/>
    <w:rsid w:val="008256C1"/>
    <w:rsid w:val="00C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9994"/>
  <w15:chartTrackingRefBased/>
  <w15:docId w15:val="{58954D28-77C2-4B1C-B369-6EF0F3F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JWalsh</dc:creator>
  <cp:keywords/>
  <dc:description/>
  <cp:lastModifiedBy>JWalsh</cp:lastModifiedBy>
  <cp:revision>2</cp:revision>
  <dcterms:created xsi:type="dcterms:W3CDTF">2022-11-08T20:02:00Z</dcterms:created>
  <dcterms:modified xsi:type="dcterms:W3CDTF">2022-11-08T20:02:00Z</dcterms:modified>
</cp:coreProperties>
</file>